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>Joogivee kont</w:t>
      </w:r>
      <w:r w:rsidR="00E20E26">
        <w:rPr>
          <w:rFonts w:ascii="TimesNewRomanPS-BoldMT" w:hAnsi="TimesNewRomanPS-BoldMT" w:cs="TimesNewRomanPS-BoldMT"/>
          <w:b/>
          <w:bCs/>
          <w:sz w:val="32"/>
          <w:szCs w:val="32"/>
        </w:rPr>
        <w:t>rolli kava aastateks 2024 - 2029</w:t>
      </w:r>
    </w:p>
    <w:p w:rsidR="00925016" w:rsidRDefault="00925016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016" w:rsidRDefault="00925016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Joogivee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>
        <w:rPr>
          <w:rFonts w:ascii="Times New Roman" w:hAnsi="Times New Roman" w:cs="Times New Roman"/>
          <w:sz w:val="24"/>
          <w:szCs w:val="24"/>
        </w:rPr>
        <w:t>: Hageri Hooldekodu MTÜ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Ühisveevärk,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asukoht:</w:t>
      </w:r>
      <w:r w:rsidR="00925016">
        <w:rPr>
          <w:rFonts w:ascii="Times New Roman" w:hAnsi="Times New Roman" w:cs="Times New Roman"/>
          <w:sz w:val="24"/>
          <w:szCs w:val="24"/>
        </w:rPr>
        <w:t xml:space="preserve"> Hageri hooldekodu, Kohila tee 4, Hageri alevik, Kohila vald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Käideldava vee kogus ööpäevas _________</w:t>
      </w:r>
      <w:r w:rsidR="00F90E9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 m</w:t>
      </w:r>
      <w:r>
        <w:rPr>
          <w:rFonts w:ascii="Times New Roman" w:hAnsi="Times New Roman" w:cs="Times New Roman"/>
          <w:sz w:val="17"/>
          <w:szCs w:val="17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Tarbijate arv: </w:t>
      </w:r>
      <w:r w:rsidR="00925016">
        <w:rPr>
          <w:rFonts w:ascii="Times New Roman" w:hAnsi="Times New Roman" w:cs="Times New Roman"/>
          <w:sz w:val="24"/>
          <w:szCs w:val="24"/>
        </w:rPr>
        <w:t>90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Proovivõtukohad (asukoht):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1.Hageri hooldekodu, Kohila tee 4, Hageri alevik, Kohila vald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F90E97" w:rsidRDefault="00F90E97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Uuritavad kvaliteedinäitajad proovivõtukohtade kaupa on toodud…</w:t>
      </w:r>
      <w:r w:rsidR="00E709FE">
        <w:rPr>
          <w:rFonts w:ascii="TimesNewRomanPSMT" w:hAnsi="TimesNewRomanPSMT" w:cs="TimesNewRomanPSMT"/>
          <w:sz w:val="24"/>
          <w:szCs w:val="24"/>
        </w:rPr>
        <w:t>2</w:t>
      </w:r>
      <w:r>
        <w:rPr>
          <w:rFonts w:ascii="TimesNewRomanPSMT" w:hAnsi="TimesNewRomanPSMT" w:cs="TimesNewRomanPSMT"/>
          <w:sz w:val="24"/>
          <w:szCs w:val="24"/>
        </w:rPr>
        <w:t>….lisalehel.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09FE" w:rsidRDefault="00E709FE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7562C" w:rsidRDefault="00E7562C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Kooskõlastatud…………………………….…talitus………………………..……osakond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“_______” ________________________20</w:t>
      </w:r>
      <w:r w:rsidR="00F90E97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.a. 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Kooskõlastaja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(nimi, ametikoht)</w:t>
      </w:r>
    </w:p>
    <w:p w:rsidR="00C570D9" w:rsidRDefault="00C570D9" w:rsidP="00C57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</w:t>
      </w:r>
    </w:p>
    <w:p w:rsidR="0068577C" w:rsidRDefault="0068577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E709FE" w:rsidRDefault="00E709FE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64698C" w:rsidRDefault="0064698C" w:rsidP="00C570D9">
      <w:pPr>
        <w:rPr>
          <w:rFonts w:ascii="Times New Roman" w:hAnsi="Times New Roman" w:cs="Times New Roman"/>
          <w:sz w:val="24"/>
          <w:szCs w:val="24"/>
        </w:rPr>
      </w:pPr>
    </w:p>
    <w:p w:rsidR="00E7562C" w:rsidRPr="00E20E26" w:rsidRDefault="00E7562C" w:rsidP="00E20E26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E26">
        <w:rPr>
          <w:rFonts w:ascii="Times New Roman" w:hAnsi="Times New Roman" w:cs="Times New Roman"/>
          <w:b/>
          <w:sz w:val="24"/>
          <w:szCs w:val="24"/>
        </w:rPr>
        <w:lastRenderedPageBreak/>
        <w:t>Joog</w:t>
      </w:r>
      <w:r w:rsidR="00E20E26" w:rsidRPr="00E20E26">
        <w:rPr>
          <w:rFonts w:ascii="Times New Roman" w:hAnsi="Times New Roman" w:cs="Times New Roman"/>
          <w:b/>
          <w:sz w:val="24"/>
          <w:szCs w:val="24"/>
        </w:rPr>
        <w:t>ivee kontrolli</w:t>
      </w:r>
      <w:r w:rsidR="00B06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E26" w:rsidRPr="00E20E26">
        <w:rPr>
          <w:rFonts w:ascii="Times New Roman" w:hAnsi="Times New Roman" w:cs="Times New Roman"/>
          <w:b/>
          <w:sz w:val="24"/>
          <w:szCs w:val="24"/>
        </w:rPr>
        <w:t xml:space="preserve">kava </w:t>
      </w:r>
      <w:r w:rsidR="00E20E26">
        <w:rPr>
          <w:rFonts w:ascii="Times New Roman" w:hAnsi="Times New Roman" w:cs="Times New Roman"/>
          <w:b/>
          <w:sz w:val="24"/>
          <w:szCs w:val="24"/>
        </w:rPr>
        <w:t xml:space="preserve">aastateks </w:t>
      </w:r>
      <w:r w:rsidR="00E20E26" w:rsidRPr="00E20E26">
        <w:rPr>
          <w:rFonts w:ascii="Times New Roman" w:hAnsi="Times New Roman" w:cs="Times New Roman"/>
          <w:b/>
          <w:sz w:val="24"/>
          <w:szCs w:val="24"/>
        </w:rPr>
        <w:t>2024 – 2029</w:t>
      </w:r>
    </w:p>
    <w:p w:rsidR="00E20E26" w:rsidRPr="00E20E26" w:rsidRDefault="00E20E26" w:rsidP="00E20E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20E26">
        <w:rPr>
          <w:rFonts w:ascii="Times New Roman" w:hAnsi="Times New Roman" w:cs="Times New Roman"/>
          <w:sz w:val="20"/>
          <w:szCs w:val="20"/>
        </w:rPr>
        <w:t>Sotsiaalministri 24. septembri 2019.a määrus nr 61</w:t>
      </w:r>
    </w:p>
    <w:p w:rsidR="00E20E26" w:rsidRDefault="00E20E26" w:rsidP="00E20E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Joogivee </w:t>
      </w:r>
      <w:proofErr w:type="spellStart"/>
      <w:r>
        <w:rPr>
          <w:rFonts w:ascii="Times New Roman" w:hAnsi="Times New Roman" w:cs="Times New Roman"/>
          <w:sz w:val="24"/>
          <w:szCs w:val="24"/>
        </w:rPr>
        <w:t>käitleja</w:t>
      </w:r>
      <w:proofErr w:type="spellEnd"/>
      <w:r>
        <w:rPr>
          <w:rFonts w:ascii="Times New Roman" w:hAnsi="Times New Roman" w:cs="Times New Roman"/>
          <w:sz w:val="24"/>
          <w:szCs w:val="24"/>
        </w:rPr>
        <w:t>: Hageri Hooldekodu MTÜ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Veevärgi asukoht: Hageri hooldekodu, Kohila tee 4, Hageri alevik, Kohila vald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0E26" w:rsidRDefault="006D4A80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Puurkaevu andmed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Katastri number:</w:t>
      </w:r>
      <w:r w:rsidR="006D4A80">
        <w:rPr>
          <w:rFonts w:ascii="Times New Roman" w:hAnsi="Times New Roman" w:cs="Times New Roman"/>
          <w:sz w:val="24"/>
          <w:szCs w:val="24"/>
        </w:rPr>
        <w:t xml:space="preserve"> 14401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Passi number:</w:t>
      </w:r>
      <w:r w:rsidR="006D4A80">
        <w:rPr>
          <w:rFonts w:ascii="Times New Roman" w:hAnsi="Times New Roman" w:cs="Times New Roman"/>
          <w:sz w:val="24"/>
          <w:szCs w:val="24"/>
        </w:rPr>
        <w:t xml:space="preserve"> 6816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Sügavus: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Käideldava vee kogus ööpäevas:      8 m3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Tarbijaid: 90</w:t>
      </w:r>
    </w:p>
    <w:p w:rsidR="00E20E26" w:rsidRP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Proovivõtu koht ja aeg: </w:t>
      </w:r>
      <w:r w:rsidRPr="00E20E26">
        <w:rPr>
          <w:rFonts w:ascii="Times New Roman" w:hAnsi="Times New Roman" w:cs="Times New Roman"/>
          <w:b/>
          <w:sz w:val="24"/>
          <w:szCs w:val="24"/>
        </w:rPr>
        <w:t>köögikraan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tavakontrollil:</w:t>
      </w:r>
      <w:r w:rsidR="002B3E55">
        <w:rPr>
          <w:rFonts w:ascii="Times New Roman" w:hAnsi="Times New Roman" w:cs="Times New Roman"/>
          <w:sz w:val="24"/>
          <w:szCs w:val="24"/>
        </w:rPr>
        <w:t xml:space="preserve"> veebr 24, </w:t>
      </w:r>
      <w:proofErr w:type="spellStart"/>
      <w:r w:rsidR="002B3E55">
        <w:rPr>
          <w:rFonts w:ascii="Times New Roman" w:hAnsi="Times New Roman" w:cs="Times New Roman"/>
          <w:sz w:val="24"/>
          <w:szCs w:val="24"/>
        </w:rPr>
        <w:t>vssbr</w:t>
      </w:r>
      <w:proofErr w:type="spellEnd"/>
      <w:r w:rsidR="002B3E55">
        <w:rPr>
          <w:rFonts w:ascii="Times New Roman" w:hAnsi="Times New Roman" w:cs="Times New Roman"/>
          <w:sz w:val="24"/>
          <w:szCs w:val="24"/>
        </w:rPr>
        <w:t xml:space="preserve"> 25, veebr 26, veebr 27, veebr 28, veebr 29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süvakontrollil:</w:t>
      </w:r>
      <w:r w:rsidR="002B3E55">
        <w:rPr>
          <w:rFonts w:ascii="Times New Roman" w:hAnsi="Times New Roman" w:cs="Times New Roman"/>
          <w:sz w:val="24"/>
          <w:szCs w:val="24"/>
        </w:rPr>
        <w:t xml:space="preserve"> veebr 29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Uuritavad kvaliteedinäitajad ja kontrollimise sagedus:</w:t>
      </w:r>
    </w:p>
    <w:p w:rsidR="00E20E26" w:rsidRDefault="00E20E26" w:rsidP="00E20E26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6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080"/>
        <w:gridCol w:w="1080"/>
        <w:gridCol w:w="1080"/>
        <w:gridCol w:w="1080"/>
        <w:gridCol w:w="1151"/>
      </w:tblGrid>
      <w:tr w:rsidR="0064698C" w:rsidTr="00BE4B86">
        <w:tc>
          <w:tcPr>
            <w:tcW w:w="2515" w:type="dxa"/>
            <w:vMerge w:val="restart"/>
            <w:vAlign w:val="center"/>
          </w:tcPr>
          <w:p w:rsidR="0064698C" w:rsidRDefault="0064698C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Kvaliteedinäitaja</w:t>
            </w:r>
          </w:p>
        </w:tc>
        <w:tc>
          <w:tcPr>
            <w:tcW w:w="6551" w:type="dxa"/>
            <w:gridSpan w:val="6"/>
            <w:vAlign w:val="center"/>
          </w:tcPr>
          <w:p w:rsidR="0064698C" w:rsidRDefault="008B6F83" w:rsidP="001E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arv (tava/süva) / proovivõtu aeg</w:t>
            </w:r>
          </w:p>
        </w:tc>
      </w:tr>
      <w:tr w:rsidR="008B6F83" w:rsidTr="002B3E55">
        <w:tc>
          <w:tcPr>
            <w:tcW w:w="2515" w:type="dxa"/>
            <w:vMerge/>
            <w:vAlign w:val="center"/>
          </w:tcPr>
          <w:p w:rsidR="008B6F83" w:rsidRDefault="008B6F83" w:rsidP="00C57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B6F83" w:rsidRDefault="008B6F83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2024.a</w:t>
            </w:r>
            <w:r w:rsidR="00DD4EA4">
              <w:rPr>
                <w:rFonts w:ascii="Times New Roman" w:hAnsi="Times New Roman" w:cs="Times New Roman"/>
                <w:sz w:val="24"/>
                <w:szCs w:val="24"/>
              </w:rPr>
              <w:t xml:space="preserve"> veebruar</w:t>
            </w:r>
          </w:p>
        </w:tc>
        <w:tc>
          <w:tcPr>
            <w:tcW w:w="1080" w:type="dxa"/>
            <w:vAlign w:val="center"/>
          </w:tcPr>
          <w:p w:rsidR="008B6F83" w:rsidRDefault="008B6F83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2025.a</w:t>
            </w:r>
            <w:r w:rsidR="00DD4EA4">
              <w:rPr>
                <w:rFonts w:ascii="Times New Roman" w:hAnsi="Times New Roman" w:cs="Times New Roman"/>
                <w:sz w:val="24"/>
                <w:szCs w:val="24"/>
              </w:rPr>
              <w:t xml:space="preserve"> veebruar</w:t>
            </w:r>
          </w:p>
        </w:tc>
        <w:tc>
          <w:tcPr>
            <w:tcW w:w="1080" w:type="dxa"/>
            <w:vAlign w:val="center"/>
          </w:tcPr>
          <w:p w:rsidR="008B6F83" w:rsidRDefault="008B6F83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2026.a</w:t>
            </w:r>
            <w:r w:rsidR="00DD4EA4">
              <w:rPr>
                <w:rFonts w:ascii="Times New Roman" w:hAnsi="Times New Roman" w:cs="Times New Roman"/>
                <w:sz w:val="24"/>
                <w:szCs w:val="24"/>
              </w:rPr>
              <w:t xml:space="preserve"> veebruar</w:t>
            </w:r>
          </w:p>
        </w:tc>
        <w:tc>
          <w:tcPr>
            <w:tcW w:w="1080" w:type="dxa"/>
            <w:vAlign w:val="center"/>
          </w:tcPr>
          <w:p w:rsidR="008B6F83" w:rsidRDefault="008B6F83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2027.a</w:t>
            </w:r>
            <w:r w:rsidR="00DD4EA4">
              <w:rPr>
                <w:rFonts w:ascii="Times New Roman" w:hAnsi="Times New Roman" w:cs="Times New Roman"/>
                <w:sz w:val="24"/>
                <w:szCs w:val="24"/>
              </w:rPr>
              <w:t xml:space="preserve"> veebruar</w:t>
            </w:r>
          </w:p>
        </w:tc>
        <w:tc>
          <w:tcPr>
            <w:tcW w:w="1080" w:type="dxa"/>
            <w:vAlign w:val="center"/>
          </w:tcPr>
          <w:p w:rsidR="008B6F83" w:rsidRDefault="008B6F83" w:rsidP="0064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2028.a</w:t>
            </w:r>
            <w:r w:rsidR="00DD4EA4">
              <w:rPr>
                <w:rFonts w:ascii="Times New Roman" w:hAnsi="Times New Roman" w:cs="Times New Roman"/>
                <w:sz w:val="24"/>
                <w:szCs w:val="24"/>
              </w:rPr>
              <w:t xml:space="preserve"> veebruar</w:t>
            </w:r>
          </w:p>
        </w:tc>
        <w:tc>
          <w:tcPr>
            <w:tcW w:w="1151" w:type="dxa"/>
            <w:vAlign w:val="center"/>
          </w:tcPr>
          <w:p w:rsidR="008B6F83" w:rsidRDefault="008B6F83" w:rsidP="008B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2029.a</w:t>
            </w:r>
            <w:r w:rsidR="00DD4EA4">
              <w:rPr>
                <w:rFonts w:ascii="Times New Roman" w:hAnsi="Times New Roman" w:cs="Times New Roman"/>
                <w:sz w:val="24"/>
                <w:szCs w:val="24"/>
              </w:rPr>
              <w:t xml:space="preserve"> veebruar</w:t>
            </w:r>
          </w:p>
        </w:tc>
      </w:tr>
      <w:tr w:rsidR="008B6F83" w:rsidTr="00BE4B86">
        <w:tc>
          <w:tcPr>
            <w:tcW w:w="2515" w:type="dxa"/>
            <w:vAlign w:val="center"/>
          </w:tcPr>
          <w:p w:rsidR="008B6F83" w:rsidRDefault="008B6F83" w:rsidP="008B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Tavakontrolli näitajad</w:t>
            </w:r>
          </w:p>
        </w:tc>
        <w:tc>
          <w:tcPr>
            <w:tcW w:w="6551" w:type="dxa"/>
            <w:gridSpan w:val="6"/>
            <w:vAlign w:val="center"/>
          </w:tcPr>
          <w:p w:rsidR="008B6F83" w:rsidRDefault="008B6F83" w:rsidP="008B6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83" w:rsidTr="002B3E55">
        <w:tc>
          <w:tcPr>
            <w:tcW w:w="2515" w:type="dxa"/>
            <w:vAlign w:val="center"/>
          </w:tcPr>
          <w:p w:rsidR="008B6F83" w:rsidRDefault="008B6F83" w:rsidP="008B6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Kolooniate arv 22 ℃</w:t>
            </w:r>
          </w:p>
        </w:tc>
        <w:tc>
          <w:tcPr>
            <w:tcW w:w="1080" w:type="dxa"/>
            <w:vAlign w:val="center"/>
          </w:tcPr>
          <w:p w:rsidR="008B6F83" w:rsidRPr="001E3CBC" w:rsidRDefault="008B6F83" w:rsidP="008B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B6F83" w:rsidRPr="001E3CBC" w:rsidRDefault="008B6F83" w:rsidP="008B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6F83" w:rsidRPr="001E3CBC" w:rsidRDefault="008B6F83" w:rsidP="008B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B6F83" w:rsidRPr="001E3CBC" w:rsidRDefault="008B6F83" w:rsidP="008B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8B6F83" w:rsidRPr="001E3CBC" w:rsidRDefault="008B6F83" w:rsidP="008B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8B6F83" w:rsidRPr="001E3CBC" w:rsidRDefault="008B6F83" w:rsidP="008B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C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7C36" w:rsidTr="002B3E55">
        <w:tc>
          <w:tcPr>
            <w:tcW w:w="2515" w:type="dxa"/>
            <w:vAlign w:val="center"/>
          </w:tcPr>
          <w:p w:rsidR="001F7C36" w:rsidRPr="001F7C36" w:rsidRDefault="001F7C36" w:rsidP="001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F7C36" w:rsidRPr="00801096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1F7C36" w:rsidRPr="00801096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F7C36" w:rsidRPr="00801096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7C36" w:rsidTr="002B3E55">
        <w:tc>
          <w:tcPr>
            <w:tcW w:w="2515" w:type="dxa"/>
            <w:vAlign w:val="center"/>
          </w:tcPr>
          <w:p w:rsidR="001F7C36" w:rsidRPr="008B6F83" w:rsidRDefault="001F7C36" w:rsidP="001F7C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B6F83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8B6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B6F83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F7C36" w:rsidRDefault="001F7C36" w:rsidP="001F7C36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F7C36" w:rsidRDefault="001F7C36" w:rsidP="001F7C36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</w:tcPr>
          <w:p w:rsidR="001F7C36" w:rsidRDefault="001F7C36" w:rsidP="001F7C36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7C36" w:rsidTr="002B3E55">
        <w:tc>
          <w:tcPr>
            <w:tcW w:w="2515" w:type="dxa"/>
            <w:vAlign w:val="center"/>
          </w:tcPr>
          <w:p w:rsidR="001F7C36" w:rsidRPr="008B6F83" w:rsidRDefault="001F7C36" w:rsidP="001F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F7C36" w:rsidRDefault="001F7C36" w:rsidP="001F7C36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F7C36" w:rsidRDefault="001F7C36" w:rsidP="001F7C36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</w:tcPr>
          <w:p w:rsidR="001F7C36" w:rsidRDefault="001F7C36" w:rsidP="001F7C36">
            <w:pPr>
              <w:jc w:val="center"/>
            </w:pPr>
            <w:r w:rsidRPr="008010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F7C36" w:rsidTr="002B3E55">
        <w:tc>
          <w:tcPr>
            <w:tcW w:w="2515" w:type="dxa"/>
            <w:vAlign w:val="center"/>
          </w:tcPr>
          <w:p w:rsidR="001F7C36" w:rsidRPr="008B6F83" w:rsidRDefault="001F7C36" w:rsidP="001F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F7C36" w:rsidRPr="001E3CBC" w:rsidRDefault="001F7C36" w:rsidP="001F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98C" w:rsidRDefault="001E3CBC" w:rsidP="001E3C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Süvakontrolli näitajad</w:t>
      </w:r>
    </w:p>
    <w:p w:rsidR="001E3CBC" w:rsidRDefault="001E3CBC" w:rsidP="001E3CB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kord 10 aasta jooksul)</w:t>
      </w:r>
    </w:p>
    <w:tbl>
      <w:tblPr>
        <w:tblStyle w:val="Kontuurtabel"/>
        <w:tblW w:w="9066" w:type="dxa"/>
        <w:tblLayout w:type="fixed"/>
        <w:tblLook w:val="04A0" w:firstRow="1" w:lastRow="0" w:firstColumn="1" w:lastColumn="0" w:noHBand="0" w:noVBand="1"/>
      </w:tblPr>
      <w:tblGrid>
        <w:gridCol w:w="2515"/>
        <w:gridCol w:w="1080"/>
        <w:gridCol w:w="1080"/>
        <w:gridCol w:w="1080"/>
        <w:gridCol w:w="1080"/>
        <w:gridCol w:w="1080"/>
        <w:gridCol w:w="1151"/>
      </w:tblGrid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B8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B8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B8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B8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B8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B8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3CBC" w:rsidRPr="001E3CBC" w:rsidRDefault="001E3CBC" w:rsidP="00B8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püreen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PAH </w:t>
            </w:r>
            <w:r w:rsidRPr="001E3C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E3CBC">
              <w:rPr>
                <w:rFonts w:ascii="Times New Roman" w:hAnsi="Times New Roman" w:cs="Times New Roman"/>
                <w:sz w:val="20"/>
                <w:szCs w:val="20"/>
              </w:rPr>
              <w:t>polütsüklilised</w:t>
            </w:r>
            <w:proofErr w:type="spellEnd"/>
            <w:r w:rsidRPr="001E3CBC">
              <w:rPr>
                <w:rFonts w:ascii="Times New Roman" w:hAnsi="Times New Roman" w:cs="Times New Roman"/>
                <w:sz w:val="20"/>
                <w:szCs w:val="20"/>
              </w:rPr>
              <w:t xml:space="preserve"> aromaatsed süsivesinikud)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Kaadmium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Pr="008B6F83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Kroom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1E3CBC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Nikkel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Nitraat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07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Nitrit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Oksüdeeritavus</w:t>
            </w:r>
            <w:proofErr w:type="spellEnd"/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Pestitsiidid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Plii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Seleen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Sulfaat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Tetrakloroeteen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trikloroeteen</w:t>
            </w:r>
            <w:proofErr w:type="spellEnd"/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Trihalometaanide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summa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CBC" w:rsidTr="002B3E55">
        <w:tc>
          <w:tcPr>
            <w:tcW w:w="2515" w:type="dxa"/>
            <w:vAlign w:val="center"/>
          </w:tcPr>
          <w:p w:rsidR="001E3CBC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Tsüaniid</w:t>
            </w: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3CBC" w:rsidRPr="001E3CBC" w:rsidRDefault="001E3CBC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1E3CBC" w:rsidRDefault="001E3CBC" w:rsidP="001E3CBC">
            <w:pPr>
              <w:jc w:val="center"/>
            </w:pPr>
            <w:r w:rsidRPr="00781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42" w:rsidTr="002B3E55">
        <w:tc>
          <w:tcPr>
            <w:tcW w:w="2515" w:type="dxa"/>
            <w:vAlign w:val="center"/>
          </w:tcPr>
          <w:p w:rsidR="00075742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Vask</w:t>
            </w: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75742" w:rsidRPr="007813CB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5742" w:rsidTr="002B3E55">
        <w:tc>
          <w:tcPr>
            <w:tcW w:w="2515" w:type="dxa"/>
            <w:vAlign w:val="center"/>
          </w:tcPr>
          <w:p w:rsidR="00075742" w:rsidRDefault="00075742" w:rsidP="001E3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75742" w:rsidRPr="001E3CBC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:rsidR="00075742" w:rsidRPr="007813CB" w:rsidRDefault="00075742" w:rsidP="001E3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698C" w:rsidRDefault="0064698C" w:rsidP="00C570D9"/>
    <w:p w:rsidR="001661AF" w:rsidRDefault="001661AF" w:rsidP="00C570D9"/>
    <w:p w:rsidR="001661AF" w:rsidRDefault="001661AF" w:rsidP="00C570D9"/>
    <w:p w:rsidR="001661AF" w:rsidRDefault="001661AF" w:rsidP="00C570D9"/>
    <w:p w:rsidR="001661AF" w:rsidRDefault="001661AF" w:rsidP="00C570D9">
      <w:r>
        <w:t>Koostas:</w:t>
      </w:r>
      <w:r w:rsidR="00DD4EA4">
        <w:t xml:space="preserve"> </w:t>
      </w:r>
      <w:r w:rsidR="00E709FE">
        <w:t xml:space="preserve">Urmas Soomere / </w:t>
      </w:r>
      <w:proofErr w:type="spellStart"/>
      <w:r w:rsidR="00E709FE">
        <w:t>digiallkiri</w:t>
      </w:r>
      <w:proofErr w:type="spellEnd"/>
      <w:r w:rsidR="00E709FE">
        <w:t xml:space="preserve"> / 17.01.2024</w:t>
      </w:r>
    </w:p>
    <w:p w:rsidR="00DD4EA4" w:rsidRDefault="00DD4EA4" w:rsidP="00C570D9"/>
    <w:p w:rsidR="00DD4EA4" w:rsidRDefault="00DD4EA4" w:rsidP="00C570D9"/>
    <w:p w:rsidR="00DD4EA4" w:rsidRDefault="00DD4EA4" w:rsidP="00C570D9"/>
    <w:p w:rsidR="00DD4EA4" w:rsidRDefault="00DD4EA4" w:rsidP="00C570D9">
      <w:proofErr w:type="spellStart"/>
      <w:r>
        <w:t>Kooskõlastaja</w:t>
      </w:r>
      <w:proofErr w:type="spellEnd"/>
      <w:r>
        <w:t>:</w:t>
      </w:r>
    </w:p>
    <w:sectPr w:rsidR="00DD4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75742"/>
    <w:rsid w:val="001661AF"/>
    <w:rsid w:val="001C15B5"/>
    <w:rsid w:val="001E3CBC"/>
    <w:rsid w:val="001F7C36"/>
    <w:rsid w:val="002B3E55"/>
    <w:rsid w:val="00540635"/>
    <w:rsid w:val="0064698C"/>
    <w:rsid w:val="0068577C"/>
    <w:rsid w:val="006D4A80"/>
    <w:rsid w:val="00826A2C"/>
    <w:rsid w:val="008B6F83"/>
    <w:rsid w:val="00925016"/>
    <w:rsid w:val="00B060D4"/>
    <w:rsid w:val="00BE4B86"/>
    <w:rsid w:val="00C570D9"/>
    <w:rsid w:val="00DD4EA4"/>
    <w:rsid w:val="00E20E26"/>
    <w:rsid w:val="00E709FE"/>
    <w:rsid w:val="00E7562C"/>
    <w:rsid w:val="00F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E0F6-D989-4B11-A78A-4576F7A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46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13</cp:revision>
  <dcterms:created xsi:type="dcterms:W3CDTF">2024-01-16T08:58:00Z</dcterms:created>
  <dcterms:modified xsi:type="dcterms:W3CDTF">2024-01-17T10:12:00Z</dcterms:modified>
</cp:coreProperties>
</file>